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4401" w:rsidRDefault="00D12675">
      <w:pPr>
        <w:jc w:val="center"/>
      </w:pPr>
      <w:r>
        <w:t xml:space="preserve">CARROLL HIGH SCHOOL </w:t>
      </w:r>
    </w:p>
    <w:p w:rsidR="00FE4401" w:rsidRDefault="00D12675">
      <w:r>
        <w:t xml:space="preserve">Lesson Plan for Course entitled:   NCCER MASONRY 1/CORE          </w:t>
      </w:r>
      <w:r>
        <w:tab/>
        <w:t xml:space="preserve"> </w:t>
      </w:r>
      <w:r>
        <w:tab/>
        <w:t xml:space="preserve"> Program:</w:t>
      </w:r>
      <w:r w:rsidR="006A5138">
        <w:t xml:space="preserve"> </w:t>
      </w:r>
      <w:r>
        <w:t>MASONRY</w:t>
      </w:r>
    </w:p>
    <w:p w:rsidR="00FE4401" w:rsidRDefault="00D12675">
      <w:r>
        <w:t>Teacher:</w:t>
      </w:r>
      <w:r w:rsidR="006A5138">
        <w:t xml:space="preserve"> </w:t>
      </w:r>
      <w:r>
        <w:t xml:space="preserve">COBB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FE4401">
        <w:trPr>
          <w:trHeight w:val="3080"/>
        </w:trPr>
        <w:tc>
          <w:tcPr>
            <w:tcW w:w="4457" w:type="dxa"/>
          </w:tcPr>
          <w:p w:rsidR="00FE4401" w:rsidRDefault="00FE4401"/>
          <w:p w:rsidR="00FE4401" w:rsidRDefault="001529B8">
            <w:r>
              <w:t>Week:  Week 26</w:t>
            </w:r>
          </w:p>
          <w:p w:rsidR="00FE4401" w:rsidRDefault="00D12675">
            <w:r>
              <w:t xml:space="preserve">Estimated Duration: 5 class period…400 min </w:t>
            </w:r>
          </w:p>
          <w:p w:rsidR="00FE4401" w:rsidRDefault="00D12675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uses of slings and common rigging hardware.</w:t>
            </w:r>
          </w:p>
          <w:p w:rsidR="00FE4401" w:rsidRDefault="00D12675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FE4401" w:rsidRDefault="00D12675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FE4401" w:rsidRDefault="00FE4401"/>
          <w:p w:rsidR="00FE4401" w:rsidRDefault="00D12675">
            <w:r>
              <w:t>Learn proper rigging techniques and inspection of rigging hardware.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FE4401" w:rsidRDefault="00FE4401"/>
          <w:p w:rsidR="00FE4401" w:rsidRDefault="00D12675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FE4401" w:rsidRDefault="00D12675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FE4401" w:rsidRDefault="00D12675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FE4401" w:rsidRDefault="00D12675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FE4401" w:rsidRDefault="00D12675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FE4401" w:rsidRDefault="00D12675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FE4401" w:rsidRDefault="00FE4401"/>
          <w:p w:rsidR="00FE4401" w:rsidRDefault="00D12675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FE4401" w:rsidRDefault="00D12675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Identify and describe the use of slings and common rigging hardware.</w:t>
            </w:r>
          </w:p>
          <w:p w:rsidR="00FE4401" w:rsidRDefault="00D12675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basic inspection techniques.</w:t>
            </w:r>
          </w:p>
          <w:p w:rsidR="00FE4401" w:rsidRDefault="00D12675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basic hitch configuration and their proper connections. </w:t>
            </w:r>
          </w:p>
          <w:p w:rsidR="00FE4401" w:rsidRDefault="00D12675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Demonstrate basic load-handling safety practices.</w:t>
            </w:r>
          </w:p>
          <w:p w:rsidR="00FE4401" w:rsidRDefault="00D12675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Demonstrate proper use of hand signals.</w:t>
            </w:r>
            <w:r>
              <w:rPr>
                <w:i/>
              </w:rPr>
              <w:br/>
            </w:r>
          </w:p>
          <w:p w:rsidR="00FE4401" w:rsidRDefault="00FE4401"/>
          <w:p w:rsidR="00FE4401" w:rsidRDefault="00D12675">
            <w:r>
              <w:t>Background Preparation: None</w:t>
            </w:r>
          </w:p>
        </w:tc>
      </w:tr>
      <w:tr w:rsidR="00FE4401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FE4401" w:rsidRDefault="00D12675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FE4401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FE4401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FE4401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FE4401"/>
              </w:tc>
            </w:tr>
            <w:tr w:rsidR="00FE4401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FE4401" w:rsidRDefault="00FE4401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FE4401" w:rsidRDefault="00FE4401">
            <w:pPr>
              <w:jc w:val="center"/>
            </w:pPr>
          </w:p>
          <w:p w:rsidR="00FE4401" w:rsidRDefault="00D12675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FE4401" w:rsidRDefault="00FE4401"/>
          <w:tbl>
            <w:tblPr>
              <w:tblStyle w:val="a0"/>
              <w:tblW w:w="103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44"/>
              <w:gridCol w:w="1935"/>
              <w:gridCol w:w="1965"/>
              <w:gridCol w:w="1944"/>
              <w:gridCol w:w="1944"/>
            </w:tblGrid>
            <w:tr w:rsidR="00FE4401">
              <w:trPr>
                <w:trHeight w:val="560"/>
              </w:trPr>
              <w:tc>
                <w:tcPr>
                  <w:tcW w:w="576" w:type="dxa"/>
                </w:tcPr>
                <w:p w:rsidR="00FE4401" w:rsidRDefault="00FE4401"/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35" w:type="dxa"/>
                  <w:shd w:val="clear" w:color="auto" w:fill="D9D9D9"/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0B301B">
              <w:trPr>
                <w:trHeight w:val="1280"/>
              </w:trPr>
              <w:tc>
                <w:tcPr>
                  <w:tcW w:w="576" w:type="dxa"/>
                </w:tcPr>
                <w:p w:rsidR="000B301B" w:rsidRDefault="000B301B" w:rsidP="000B301B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44" w:type="dxa"/>
                </w:tcPr>
                <w:p w:rsidR="000B301B" w:rsidRDefault="001529B8" w:rsidP="000B301B">
                  <w:r>
                    <w:t>Students will be given back study guides.</w:t>
                  </w:r>
                </w:p>
              </w:tc>
              <w:tc>
                <w:tcPr>
                  <w:tcW w:w="1935" w:type="dxa"/>
                </w:tcPr>
                <w:p w:rsidR="000B301B" w:rsidRDefault="001529B8" w:rsidP="000B301B">
                  <w:r>
                    <w:t>Test on Module 106 Basic Rigging</w:t>
                  </w:r>
                </w:p>
              </w:tc>
              <w:tc>
                <w:tcPr>
                  <w:tcW w:w="1965" w:type="dxa"/>
                </w:tcPr>
                <w:p w:rsidR="000B301B" w:rsidRDefault="001529B8" w:rsidP="000B301B">
                  <w:r>
                    <w:t>Prepare shop</w:t>
                  </w:r>
                </w:p>
              </w:tc>
              <w:tc>
                <w:tcPr>
                  <w:tcW w:w="1944" w:type="dxa"/>
                </w:tcPr>
                <w:p w:rsidR="000B301B" w:rsidRDefault="000B301B" w:rsidP="000B301B">
                  <w:r>
                    <w:t xml:space="preserve"> </w:t>
                  </w:r>
                  <w:r w:rsidR="001529B8">
                    <w:t>Review using a level</w:t>
                  </w:r>
                </w:p>
                <w:p w:rsidR="000B301B" w:rsidRDefault="000B301B" w:rsidP="000B301B"/>
                <w:p w:rsidR="000B301B" w:rsidRDefault="000B301B" w:rsidP="000B301B"/>
              </w:tc>
              <w:tc>
                <w:tcPr>
                  <w:tcW w:w="1944" w:type="dxa"/>
                </w:tcPr>
                <w:p w:rsidR="000B301B" w:rsidRDefault="000B301B" w:rsidP="000B301B">
                  <w:r>
                    <w:t>Shop work. Learn how to use a level.</w:t>
                  </w:r>
                </w:p>
              </w:tc>
            </w:tr>
            <w:tr w:rsidR="001529B8">
              <w:trPr>
                <w:trHeight w:val="1280"/>
              </w:trPr>
              <w:tc>
                <w:tcPr>
                  <w:tcW w:w="576" w:type="dxa"/>
                </w:tcPr>
                <w:p w:rsidR="001529B8" w:rsidRDefault="001529B8" w:rsidP="001529B8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44" w:type="dxa"/>
                </w:tcPr>
                <w:p w:rsidR="001529B8" w:rsidRDefault="001529B8" w:rsidP="001529B8">
                  <w:r>
                    <w:t>Study guides will be corrected.</w:t>
                  </w:r>
                </w:p>
              </w:tc>
              <w:tc>
                <w:tcPr>
                  <w:tcW w:w="1935" w:type="dxa"/>
                </w:tcPr>
                <w:p w:rsidR="001529B8" w:rsidRDefault="001529B8" w:rsidP="001529B8">
                  <w:r>
                    <w:t>Test on Module 106 Basic Rigging</w:t>
                  </w:r>
                </w:p>
              </w:tc>
              <w:tc>
                <w:tcPr>
                  <w:tcW w:w="1965" w:type="dxa"/>
                </w:tcPr>
                <w:p w:rsidR="001529B8" w:rsidRDefault="001529B8" w:rsidP="001529B8">
                  <w:r>
                    <w:t>Shop work. Learn how to use a level.</w:t>
                  </w:r>
                </w:p>
              </w:tc>
              <w:tc>
                <w:tcPr>
                  <w:tcW w:w="1944" w:type="dxa"/>
                </w:tcPr>
                <w:p w:rsidR="001529B8" w:rsidRDefault="001529B8" w:rsidP="001529B8">
                  <w:r>
                    <w:t>Lay an 8 inch block level and plumb</w:t>
                  </w:r>
                </w:p>
              </w:tc>
              <w:tc>
                <w:tcPr>
                  <w:tcW w:w="1944" w:type="dxa"/>
                </w:tcPr>
                <w:p w:rsidR="001529B8" w:rsidRDefault="001529B8" w:rsidP="001529B8">
                  <w:r>
                    <w:t>Lay an 8 inch block level and plumb</w:t>
                  </w:r>
                </w:p>
              </w:tc>
            </w:tr>
            <w:tr w:rsidR="001529B8">
              <w:trPr>
                <w:trHeight w:val="1280"/>
              </w:trPr>
              <w:tc>
                <w:tcPr>
                  <w:tcW w:w="576" w:type="dxa"/>
                </w:tcPr>
                <w:p w:rsidR="001529B8" w:rsidRDefault="001529B8" w:rsidP="001529B8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End</w:t>
                  </w:r>
                </w:p>
              </w:tc>
              <w:tc>
                <w:tcPr>
                  <w:tcW w:w="1944" w:type="dxa"/>
                </w:tcPr>
                <w:p w:rsidR="001529B8" w:rsidRDefault="001529B8" w:rsidP="001529B8">
                  <w:r>
                    <w:t>Students will study for test.</w:t>
                  </w:r>
                </w:p>
              </w:tc>
              <w:tc>
                <w:tcPr>
                  <w:tcW w:w="1935" w:type="dxa"/>
                </w:tcPr>
                <w:p w:rsidR="001529B8" w:rsidRDefault="001529B8" w:rsidP="001529B8">
                  <w:r>
                    <w:t>Test on Module 106 Basic Rigging</w:t>
                  </w:r>
                </w:p>
              </w:tc>
              <w:tc>
                <w:tcPr>
                  <w:tcW w:w="1965" w:type="dxa"/>
                </w:tcPr>
                <w:p w:rsidR="001529B8" w:rsidRDefault="001529B8" w:rsidP="001529B8">
                  <w:r>
                    <w:t>Clean up shop</w:t>
                  </w:r>
                  <w:r>
                    <w:t xml:space="preserve"> </w:t>
                  </w:r>
                  <w:bookmarkStart w:id="0" w:name="_GoBack"/>
                  <w:bookmarkEnd w:id="0"/>
                </w:p>
              </w:tc>
              <w:tc>
                <w:tcPr>
                  <w:tcW w:w="1944" w:type="dxa"/>
                </w:tcPr>
                <w:p w:rsidR="001529B8" w:rsidRDefault="001529B8" w:rsidP="001529B8">
                  <w:r>
                    <w:t>Clean up shop</w:t>
                  </w:r>
                </w:p>
                <w:p w:rsidR="001529B8" w:rsidRDefault="001529B8" w:rsidP="001529B8"/>
              </w:tc>
              <w:tc>
                <w:tcPr>
                  <w:tcW w:w="1944" w:type="dxa"/>
                </w:tcPr>
                <w:p w:rsidR="001529B8" w:rsidRDefault="001529B8" w:rsidP="001529B8">
                  <w:r>
                    <w:t xml:space="preserve"> Clean up shop.</w:t>
                  </w:r>
                </w:p>
              </w:tc>
            </w:tr>
          </w:tbl>
          <w:p w:rsidR="00FE4401" w:rsidRDefault="00FE4401"/>
        </w:tc>
      </w:tr>
      <w:tr w:rsidR="00FE4401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FE4401" w:rsidRDefault="00D12675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FE4401" w:rsidRDefault="00D12675">
            <w:r>
              <w:rPr>
                <w:sz w:val="20"/>
                <w:szCs w:val="20"/>
              </w:rPr>
              <w:t>What is the importance of using proper rigging techniques?</w:t>
            </w:r>
          </w:p>
          <w:p w:rsidR="00FE4401" w:rsidRDefault="00FE4401"/>
        </w:tc>
        <w:tc>
          <w:tcPr>
            <w:tcW w:w="10573" w:type="dxa"/>
            <w:gridSpan w:val="2"/>
          </w:tcPr>
          <w:p w:rsidR="00FE4401" w:rsidRDefault="00FE4401">
            <w:pPr>
              <w:jc w:val="center"/>
            </w:pPr>
          </w:p>
        </w:tc>
      </w:tr>
      <w:tr w:rsidR="00FE4401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FE4401" w:rsidRDefault="00D12675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FE4401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FE4401" w:rsidRDefault="00D12675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FE4401" w:rsidRDefault="00D12675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FE4401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FE4401" w:rsidRDefault="00D12675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FE4401" w:rsidRDefault="00FE4401">
                  <w:pPr>
                    <w:jc w:val="center"/>
                  </w:pPr>
                </w:p>
              </w:tc>
            </w:tr>
          </w:tbl>
          <w:p w:rsidR="00FE4401" w:rsidRDefault="00FE4401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FE4401" w:rsidRDefault="00FE4401">
            <w:pPr>
              <w:jc w:val="center"/>
            </w:pPr>
          </w:p>
        </w:tc>
      </w:tr>
    </w:tbl>
    <w:p w:rsidR="00FE4401" w:rsidRDefault="00D12675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FE4401" w:rsidRDefault="00D12675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FE4401" w:rsidRDefault="00FE4401"/>
    <w:p w:rsidR="00FE4401" w:rsidRDefault="00FE4401"/>
    <w:sectPr w:rsidR="00FE4401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0277"/>
    <w:multiLevelType w:val="multilevel"/>
    <w:tmpl w:val="9A007E58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01"/>
    <w:rsid w:val="000B301B"/>
    <w:rsid w:val="001529B8"/>
    <w:rsid w:val="006A5138"/>
    <w:rsid w:val="00D12675"/>
    <w:rsid w:val="00FE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220234-38AD-46D1-B4E2-CD1BE473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2018-02-26T12:59:00Z</dcterms:created>
  <dcterms:modified xsi:type="dcterms:W3CDTF">2018-02-26T12:59:00Z</dcterms:modified>
</cp:coreProperties>
</file>