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6"/>
        <w:tblW w:w="10908" w:type="dxa"/>
        <w:tblLayout w:type="fixed"/>
        <w:tblLook w:val="04A0" w:firstRow="1" w:lastRow="0" w:firstColumn="1" w:lastColumn="0" w:noHBand="0" w:noVBand="1"/>
      </w:tblPr>
      <w:tblGrid>
        <w:gridCol w:w="2898"/>
        <w:gridCol w:w="2520"/>
        <w:gridCol w:w="2970"/>
        <w:gridCol w:w="2520"/>
      </w:tblGrid>
      <w:tr w:rsidR="00014E49" w:rsidRPr="00046C35" w:rsidTr="00046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0B4BDE">
            <w:pPr>
              <w:rPr>
                <w:color w:val="auto"/>
              </w:rPr>
            </w:pPr>
            <w:bookmarkStart w:id="0" w:name="_GoBack"/>
            <w:bookmarkEnd w:id="0"/>
            <w:r w:rsidRPr="00046C35">
              <w:rPr>
                <w:color w:val="auto"/>
              </w:rPr>
              <w:t>Business Name</w:t>
            </w:r>
          </w:p>
        </w:tc>
        <w:tc>
          <w:tcPr>
            <w:tcW w:w="2520" w:type="dxa"/>
          </w:tcPr>
          <w:p w:rsidR="00014E49" w:rsidRPr="00046C35" w:rsidRDefault="00014E49" w:rsidP="000B4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Address</w:t>
            </w:r>
          </w:p>
        </w:tc>
        <w:tc>
          <w:tcPr>
            <w:tcW w:w="2970" w:type="dxa"/>
          </w:tcPr>
          <w:p w:rsidR="00014E49" w:rsidRPr="00046C35" w:rsidRDefault="00014E49" w:rsidP="00741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Contact 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Notes</w:t>
            </w: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0B4BDE">
            <w:pPr>
              <w:rPr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Bob's Builders</w:t>
            </w:r>
          </w:p>
        </w:tc>
        <w:tc>
          <w:tcPr>
            <w:tcW w:w="2520" w:type="dxa"/>
          </w:tcPr>
          <w:p w:rsidR="00014E49" w:rsidRPr="00046C35" w:rsidRDefault="00014E49" w:rsidP="002A6E23">
            <w:pPr>
              <w:tabs>
                <w:tab w:val="left" w:pos="16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807 </w:t>
            </w:r>
            <w:proofErr w:type="spellStart"/>
            <w:r w:rsidRPr="00046C35">
              <w:rPr>
                <w:color w:val="auto"/>
              </w:rPr>
              <w:t>Funkhouser</w:t>
            </w:r>
            <w:proofErr w:type="spellEnd"/>
            <w:r w:rsidRPr="00046C35">
              <w:rPr>
                <w:color w:val="auto"/>
              </w:rPr>
              <w:t xml:space="preserve"> Road</w:t>
            </w:r>
            <w:r w:rsidRPr="00046C35">
              <w:rPr>
                <w:color w:val="auto"/>
              </w:rPr>
              <w:br/>
              <w:t>Baker, WV  26801</w:t>
            </w:r>
          </w:p>
        </w:tc>
        <w:tc>
          <w:tcPr>
            <w:tcW w:w="2970" w:type="dxa"/>
          </w:tcPr>
          <w:p w:rsidR="00014E49" w:rsidRPr="00046C35" w:rsidRDefault="00014E49" w:rsidP="000B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Bob Wilkins</w:t>
            </w:r>
          </w:p>
          <w:p w:rsidR="00014E49" w:rsidRPr="00046C35" w:rsidRDefault="00014E49" w:rsidP="000B4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304-897-8714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0B4BDE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Bucks Mill Gunsmith</w:t>
            </w:r>
          </w:p>
        </w:tc>
        <w:tc>
          <w:tcPr>
            <w:tcW w:w="2520" w:type="dxa"/>
          </w:tcPr>
          <w:p w:rsidR="00014E49" w:rsidRPr="00046C35" w:rsidRDefault="00014E49" w:rsidP="000B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59 </w:t>
            </w:r>
            <w:proofErr w:type="spellStart"/>
            <w:r w:rsidRPr="00046C35">
              <w:rPr>
                <w:color w:val="auto"/>
              </w:rPr>
              <w:t>Stonebrook</w:t>
            </w:r>
            <w:proofErr w:type="spellEnd"/>
            <w:r w:rsidRPr="00046C35">
              <w:rPr>
                <w:color w:val="auto"/>
              </w:rPr>
              <w:t xml:space="preserve"> Road</w:t>
            </w:r>
          </w:p>
          <w:p w:rsidR="00014E49" w:rsidRPr="00046C35" w:rsidRDefault="00014E49" w:rsidP="000B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26851</w:t>
            </w:r>
          </w:p>
        </w:tc>
        <w:tc>
          <w:tcPr>
            <w:tcW w:w="2970" w:type="dxa"/>
          </w:tcPr>
          <w:p w:rsidR="00014E49" w:rsidRPr="00046C35" w:rsidRDefault="00014E49" w:rsidP="000B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Ron Funk</w:t>
            </w:r>
            <w:r w:rsidRPr="00046C35">
              <w:rPr>
                <w:color w:val="auto"/>
              </w:rPr>
              <w:br/>
              <w:t>540-305-9130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Evenings 5-9</w:t>
            </w:r>
          </w:p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Saturdays 9-5</w:t>
            </w: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0B4BDE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Carmeuse Lime &amp; Stone</w:t>
            </w:r>
          </w:p>
        </w:tc>
        <w:tc>
          <w:tcPr>
            <w:tcW w:w="2520" w:type="dxa"/>
          </w:tcPr>
          <w:p w:rsidR="00014E49" w:rsidRPr="00046C35" w:rsidRDefault="00014E49" w:rsidP="005B7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1696 Orlando Rd, </w:t>
            </w:r>
          </w:p>
          <w:p w:rsidR="00014E49" w:rsidRPr="00046C35" w:rsidRDefault="00014E49" w:rsidP="005B7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Strasburg, VA 22657</w:t>
            </w:r>
          </w:p>
        </w:tc>
        <w:tc>
          <w:tcPr>
            <w:tcW w:w="2970" w:type="dxa"/>
          </w:tcPr>
          <w:p w:rsidR="00014E49" w:rsidRPr="00046C35" w:rsidRDefault="00014E49" w:rsidP="00741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Mark </w:t>
            </w:r>
            <w:proofErr w:type="spellStart"/>
            <w:r w:rsidRPr="00046C35">
              <w:rPr>
                <w:color w:val="auto"/>
              </w:rPr>
              <w:t>Basile</w:t>
            </w:r>
            <w:proofErr w:type="spellEnd"/>
            <w:r w:rsidRPr="00046C35">
              <w:rPr>
                <w:color w:val="auto"/>
              </w:rPr>
              <w:br/>
              <w:t>540 465-5161 or 2406</w:t>
            </w:r>
          </w:p>
        </w:tc>
        <w:tc>
          <w:tcPr>
            <w:tcW w:w="2520" w:type="dxa"/>
          </w:tcPr>
          <w:p w:rsidR="00014E49" w:rsidRPr="00046C35" w:rsidRDefault="00014E49" w:rsidP="00F367D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2A6E23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Comfort Zone Heating</w:t>
            </w:r>
          </w:p>
        </w:tc>
        <w:tc>
          <w:tcPr>
            <w:tcW w:w="2520" w:type="dxa"/>
          </w:tcPr>
          <w:p w:rsidR="00014E49" w:rsidRPr="00046C35" w:rsidRDefault="00014E49" w:rsidP="002A6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900 Winchester Avenue</w:t>
            </w:r>
          </w:p>
          <w:p w:rsidR="00014E49" w:rsidRPr="00046C35" w:rsidRDefault="00014E49" w:rsidP="002A6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Martinsburg, WV  25401</w:t>
            </w:r>
          </w:p>
        </w:tc>
        <w:tc>
          <w:tcPr>
            <w:tcW w:w="2970" w:type="dxa"/>
          </w:tcPr>
          <w:p w:rsidR="00014E49" w:rsidRPr="00046C35" w:rsidRDefault="00014E49" w:rsidP="002A6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Keith </w:t>
            </w:r>
            <w:proofErr w:type="spellStart"/>
            <w:r w:rsidRPr="00046C35">
              <w:rPr>
                <w:color w:val="auto"/>
              </w:rPr>
              <w:t>Riggleman</w:t>
            </w:r>
            <w:proofErr w:type="spellEnd"/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2A6E23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 xml:space="preserve">Country </w:t>
            </w:r>
            <w:proofErr w:type="spellStart"/>
            <w:r w:rsidRPr="00046C35">
              <w:rPr>
                <w:color w:val="auto"/>
                <w:szCs w:val="20"/>
              </w:rPr>
              <w:t>Cuttery</w:t>
            </w:r>
            <w:proofErr w:type="spellEnd"/>
          </w:p>
        </w:tc>
        <w:tc>
          <w:tcPr>
            <w:tcW w:w="2520" w:type="dxa"/>
          </w:tcPr>
          <w:p w:rsidR="00014E49" w:rsidRPr="00046C35" w:rsidRDefault="00014E49" w:rsidP="002A6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260 W Main Street</w:t>
            </w:r>
          </w:p>
          <w:p w:rsidR="00014E49" w:rsidRPr="00046C35" w:rsidRDefault="00014E49" w:rsidP="002A6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26851</w:t>
            </w:r>
          </w:p>
        </w:tc>
        <w:tc>
          <w:tcPr>
            <w:tcW w:w="2970" w:type="dxa"/>
          </w:tcPr>
          <w:p w:rsidR="00014E49" w:rsidRPr="00046C35" w:rsidRDefault="00014E49" w:rsidP="002A6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Paula Richard</w:t>
            </w:r>
            <w:r w:rsidRPr="00046C35">
              <w:rPr>
                <w:color w:val="auto"/>
              </w:rPr>
              <w:br/>
              <w:t>304-874-3263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Pack a lunch</w:t>
            </w: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2A6E23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Creation's Galore</w:t>
            </w:r>
          </w:p>
        </w:tc>
        <w:tc>
          <w:tcPr>
            <w:tcW w:w="2520" w:type="dxa"/>
          </w:tcPr>
          <w:p w:rsidR="00014E49" w:rsidRPr="00046C35" w:rsidRDefault="00014E49" w:rsidP="002A6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22 West Main St </w:t>
            </w:r>
            <w:r w:rsidRPr="00046C35">
              <w:rPr>
                <w:color w:val="auto"/>
              </w:rPr>
              <w:br/>
            </w: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26851</w:t>
            </w:r>
          </w:p>
        </w:tc>
        <w:tc>
          <w:tcPr>
            <w:tcW w:w="2970" w:type="dxa"/>
          </w:tcPr>
          <w:p w:rsidR="00014E49" w:rsidRPr="00046C35" w:rsidRDefault="00014E49" w:rsidP="002A6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Carolyn Sager</w:t>
            </w:r>
            <w:r w:rsidRPr="00046C35">
              <w:rPr>
                <w:color w:val="auto"/>
              </w:rPr>
              <w:br/>
              <w:t>304-874-3400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E R Excavating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P.O. Box 1065</w:t>
            </w:r>
          </w:p>
          <w:p w:rsidR="00014E49" w:rsidRPr="00046C35" w:rsidRDefault="00014E49" w:rsidP="0015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Brittany Rinker</w:t>
            </w:r>
          </w:p>
        </w:tc>
        <w:tc>
          <w:tcPr>
            <w:tcW w:w="2520" w:type="dxa"/>
          </w:tcPr>
          <w:p w:rsidR="00014E49" w:rsidRPr="00046C35" w:rsidRDefault="00014E49" w:rsidP="00F367D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Eagle Mtn. Grooming Boutique &amp; Services</w:t>
            </w:r>
          </w:p>
        </w:tc>
        <w:tc>
          <w:tcPr>
            <w:tcW w:w="252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227 W Main Street</w:t>
            </w:r>
          </w:p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26851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Lisa Dickerson</w:t>
            </w:r>
            <w:r w:rsidRPr="00046C35">
              <w:rPr>
                <w:color w:val="auto"/>
              </w:rPr>
              <w:br/>
              <w:t>304-874-3838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713E4F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Eastern WV Community Action</w:t>
            </w:r>
          </w:p>
        </w:tc>
        <w:tc>
          <w:tcPr>
            <w:tcW w:w="2520" w:type="dxa"/>
          </w:tcPr>
          <w:p w:rsidR="00014E49" w:rsidRPr="00046C35" w:rsidRDefault="00014E49" w:rsidP="00713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401 Maple Avenue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713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014E49" w:rsidRPr="00046C35" w:rsidRDefault="00014E49" w:rsidP="00713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304-538-7711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b w:val="0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</w:rPr>
              <w:t>Grant County Commission on Aging Family Services</w:t>
            </w:r>
          </w:p>
        </w:tc>
        <w:tc>
          <w:tcPr>
            <w:tcW w:w="252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111 Virginia Avenue</w:t>
            </w:r>
          </w:p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Petersburg, WV 26847</w:t>
            </w:r>
          </w:p>
        </w:tc>
        <w:tc>
          <w:tcPr>
            <w:tcW w:w="2970" w:type="dxa"/>
          </w:tcPr>
          <w:p w:rsidR="00014E49" w:rsidRPr="00046C35" w:rsidRDefault="00014E49" w:rsidP="00741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Darlene Evans</w:t>
            </w:r>
          </w:p>
          <w:p w:rsidR="00014E49" w:rsidRPr="00046C35" w:rsidRDefault="00014E49" w:rsidP="00741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304-257-1666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19"/>
                <w:shd w:val="clear" w:color="auto" w:fill="FFFFFF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Grant County Public Library</w:t>
            </w:r>
          </w:p>
        </w:tc>
        <w:tc>
          <w:tcPr>
            <w:tcW w:w="252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18 Mountain View Street</w:t>
            </w:r>
          </w:p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Petersburg, WV 26847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304-257-4122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Grant Memorial Hospital</w:t>
            </w:r>
          </w:p>
        </w:tc>
        <w:tc>
          <w:tcPr>
            <w:tcW w:w="252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117 Hospital Drive</w:t>
            </w:r>
          </w:p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Petersburg, WV 26847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Julie </w:t>
            </w:r>
            <w:proofErr w:type="spellStart"/>
            <w:r w:rsidRPr="00046C35">
              <w:rPr>
                <w:color w:val="auto"/>
              </w:rPr>
              <w:t>Kesner</w:t>
            </w:r>
            <w:proofErr w:type="spellEnd"/>
          </w:p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304-257-1026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Hahn Medical/Hardy County Medical</w:t>
            </w:r>
          </w:p>
        </w:tc>
        <w:tc>
          <w:tcPr>
            <w:tcW w:w="252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422 S Main Street</w:t>
            </w:r>
          </w:p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Chris Hahn</w:t>
            </w:r>
          </w:p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304-538-2331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Hardman’s Hardware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131 N. Main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Will </w:t>
            </w:r>
            <w:proofErr w:type="spellStart"/>
            <w:r w:rsidRPr="00046C35">
              <w:rPr>
                <w:color w:val="auto"/>
              </w:rPr>
              <w:t>Runion</w:t>
            </w:r>
            <w:proofErr w:type="spellEnd"/>
          </w:p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304-530-2341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Hardy Co. Sheriff’s Office</w:t>
            </w:r>
          </w:p>
        </w:tc>
        <w:tc>
          <w:tcPr>
            <w:tcW w:w="252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204 Washington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Holly</w:t>
            </w:r>
            <w:r w:rsidRPr="00046C35">
              <w:rPr>
                <w:color w:val="auto"/>
              </w:rPr>
              <w:br/>
              <w:t>304-530-0222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Hardy County Child Care Center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1989 SR 55</w:t>
            </w:r>
            <w:r w:rsidRPr="00046C35">
              <w:rPr>
                <w:color w:val="auto"/>
              </w:rPr>
              <w:br/>
              <w:t>Moorefield, WV  26836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Charlene </w:t>
            </w:r>
            <w:proofErr w:type="spellStart"/>
            <w:r w:rsidRPr="00046C35">
              <w:rPr>
                <w:color w:val="auto"/>
              </w:rPr>
              <w:t>Zirk</w:t>
            </w:r>
            <w:proofErr w:type="spellEnd"/>
          </w:p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304-434-7353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Hardy County Commission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204 Washington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Mike </w:t>
            </w:r>
            <w:proofErr w:type="spellStart"/>
            <w:r w:rsidRPr="00046C35">
              <w:rPr>
                <w:color w:val="auto"/>
              </w:rPr>
              <w:t>Teets</w:t>
            </w:r>
            <w:proofErr w:type="spellEnd"/>
          </w:p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304-530-0257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Hardy County Extension</w:t>
            </w:r>
          </w:p>
        </w:tc>
        <w:tc>
          <w:tcPr>
            <w:tcW w:w="252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204 Washington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Elizabeth </w:t>
            </w:r>
            <w:proofErr w:type="spellStart"/>
            <w:r w:rsidRPr="00046C35">
              <w:rPr>
                <w:color w:val="auto"/>
              </w:rPr>
              <w:t>Methany</w:t>
            </w:r>
            <w:proofErr w:type="spellEnd"/>
          </w:p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304-530-0273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Hardy County Health and Wellness</w:t>
            </w:r>
          </w:p>
        </w:tc>
        <w:tc>
          <w:tcPr>
            <w:tcW w:w="252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411 Spring Ave #102</w:t>
            </w:r>
          </w:p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Morgan See</w:t>
            </w:r>
          </w:p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304-538-7380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Hardy County Library</w:t>
            </w:r>
          </w:p>
        </w:tc>
        <w:tc>
          <w:tcPr>
            <w:tcW w:w="252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102 North Main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Carol </w:t>
            </w:r>
            <w:proofErr w:type="spellStart"/>
            <w:r w:rsidRPr="00046C35">
              <w:rPr>
                <w:color w:val="auto"/>
              </w:rPr>
              <w:t>Knootz</w:t>
            </w:r>
            <w:proofErr w:type="spellEnd"/>
          </w:p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304-538-6560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Hawse Health Center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17978 SR 55</w:t>
            </w:r>
            <w:r w:rsidRPr="00046C35">
              <w:rPr>
                <w:color w:val="auto"/>
              </w:rPr>
              <w:br/>
              <w:t>Baker, WV 26801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Brenda Thompson (235)</w:t>
            </w:r>
          </w:p>
          <w:p w:rsidR="00014E49" w:rsidRPr="00046C35" w:rsidRDefault="00014E49" w:rsidP="0084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304-897-5915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Only Seniors</w:t>
            </w:r>
          </w:p>
          <w:p w:rsidR="00014E49" w:rsidRPr="00046C35" w:rsidRDefault="00014E49" w:rsidP="0001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Call Vicki (259) Nursing</w:t>
            </w: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84004F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 xml:space="preserve">Highland Trace Realty 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200 E Main Street</w:t>
            </w:r>
            <w:r w:rsidRPr="00046C35">
              <w:rPr>
                <w:color w:val="auto"/>
              </w:rPr>
              <w:br/>
            </w: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26851</w:t>
            </w:r>
          </w:p>
        </w:tc>
        <w:tc>
          <w:tcPr>
            <w:tcW w:w="2970" w:type="dxa"/>
          </w:tcPr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Charlotte Bowman</w:t>
            </w:r>
          </w:p>
          <w:p w:rsidR="00014E49" w:rsidRPr="00046C35" w:rsidRDefault="00014E49" w:rsidP="008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304-874-3030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Jamie’s Clips N Curls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CH 42, Box 354</w:t>
            </w:r>
            <w:r w:rsidRPr="00046C35">
              <w:rPr>
                <w:color w:val="auto"/>
              </w:rPr>
              <w:br/>
              <w:t>Maysville, WV 23833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Stephanie Judy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304-749-8671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Judy and Judy Law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110 North Main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Bill Judy</w:t>
            </w:r>
          </w:p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304-538-7777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b w:val="0"/>
                <w:color w:val="auto"/>
                <w:szCs w:val="20"/>
              </w:rPr>
            </w:pPr>
            <w:proofErr w:type="spellStart"/>
            <w:r w:rsidRPr="00046C35">
              <w:rPr>
                <w:color w:val="auto"/>
                <w:szCs w:val="20"/>
              </w:rPr>
              <w:lastRenderedPageBreak/>
              <w:t>Kaposy’s</w:t>
            </w:r>
            <w:proofErr w:type="spellEnd"/>
            <w:r w:rsidRPr="00046C35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5 S Main Street</w:t>
            </w:r>
            <w:r w:rsidRPr="00046C35">
              <w:rPr>
                <w:color w:val="auto"/>
              </w:rPr>
              <w:br/>
              <w:t>Petersburg, WV 26847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Ashley Anderson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304-257-2205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Lost River Animal Hospital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4158 SR 259 </w:t>
            </w:r>
          </w:p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Baker, WV 26801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Tina </w:t>
            </w:r>
            <w:proofErr w:type="spellStart"/>
            <w:r w:rsidRPr="00046C35">
              <w:rPr>
                <w:color w:val="auto"/>
              </w:rPr>
              <w:t>Keplinger</w:t>
            </w:r>
            <w:proofErr w:type="spellEnd"/>
          </w:p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304-897-8288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Lost River Grill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8079 SR 259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Lost City, WV 26810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Tim Bennett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304-897-6482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Lost River State Park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321 Park Drive</w:t>
            </w:r>
          </w:p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Mathias, WV 26812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Colby Caldwell</w:t>
            </w:r>
          </w:p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304-897-5372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Love Memorial Clinic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112 Kuykendall Lane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Moorefield WV 26836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Barb Harper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304-530-7755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M &amp; L Truck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361 Rocky Branch Road</w:t>
            </w:r>
          </w:p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Baker, WV 26801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Matt Mullin</w:t>
            </w:r>
          </w:p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304-897-5638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Arial" w:eastAsia="Times New Roman" w:hAnsi="Arial" w:cs="Arial"/>
                <w:b w:val="0"/>
                <w:bCs w:val="0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Mathias Garage &amp; Auto Parts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3903 WV-259, 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Mathias, WV 26812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Jay </w:t>
            </w:r>
            <w:proofErr w:type="spellStart"/>
            <w:r w:rsidRPr="00046C35">
              <w:rPr>
                <w:color w:val="auto"/>
              </w:rPr>
              <w:t>Fansler</w:t>
            </w:r>
            <w:proofErr w:type="spellEnd"/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304-897-5009</w:t>
            </w:r>
          </w:p>
        </w:tc>
        <w:tc>
          <w:tcPr>
            <w:tcW w:w="2520" w:type="dxa"/>
          </w:tcPr>
          <w:p w:rsidR="00014E49" w:rsidRPr="00046C35" w:rsidRDefault="00014E49" w:rsidP="000102A7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proofErr w:type="spellStart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Misty's</w:t>
            </w:r>
            <w:proofErr w:type="spellEnd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 Stolen Moments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197 Brushy Road</w:t>
            </w:r>
            <w:r w:rsidRPr="00046C35">
              <w:rPr>
                <w:color w:val="auto"/>
              </w:rPr>
              <w:br/>
            </w: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 26851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Misty Sine</w:t>
            </w:r>
          </w:p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mistysstolenmoments@gmail.com</w:t>
            </w:r>
          </w:p>
        </w:tc>
        <w:tc>
          <w:tcPr>
            <w:tcW w:w="2520" w:type="dxa"/>
          </w:tcPr>
          <w:p w:rsidR="00014E49" w:rsidRPr="00046C35" w:rsidRDefault="00014E49" w:rsidP="00F367D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proofErr w:type="spellStart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Mlfd</w:t>
            </w:r>
            <w:proofErr w:type="spellEnd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. Police Department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206 Winchester Avenue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Steve </w:t>
            </w:r>
            <w:proofErr w:type="spellStart"/>
            <w:r w:rsidRPr="00046C35">
              <w:rPr>
                <w:color w:val="auto"/>
              </w:rPr>
              <w:t>Reckhart</w:t>
            </w:r>
            <w:proofErr w:type="spellEnd"/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304-530-1777</w:t>
            </w:r>
          </w:p>
        </w:tc>
        <w:tc>
          <w:tcPr>
            <w:tcW w:w="2520" w:type="dxa"/>
          </w:tcPr>
          <w:p w:rsidR="00014E49" w:rsidRPr="00046C35" w:rsidRDefault="00014E49" w:rsidP="000102A7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Moorefield Examiner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P.O. Box 380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Jean Flanagan</w:t>
            </w:r>
          </w:p>
          <w:p w:rsidR="00014E49" w:rsidRPr="00046C35" w:rsidRDefault="00014E49" w:rsidP="0001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304-530-6397</w:t>
            </w:r>
          </w:p>
        </w:tc>
        <w:tc>
          <w:tcPr>
            <w:tcW w:w="2520" w:type="dxa"/>
          </w:tcPr>
          <w:p w:rsidR="00014E49" w:rsidRPr="00046C35" w:rsidRDefault="00014E49" w:rsidP="000102A7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Moorefield Town Office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206 Winchester Avenue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Darren Vetter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304-530-6142</w:t>
            </w:r>
          </w:p>
        </w:tc>
        <w:tc>
          <w:tcPr>
            <w:tcW w:w="2520" w:type="dxa"/>
          </w:tcPr>
          <w:p w:rsidR="00014E49" w:rsidRPr="00046C35" w:rsidRDefault="00014E49" w:rsidP="00F367D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Mountain Top Pregnancy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75 Grove St No. B</w:t>
            </w:r>
            <w:r w:rsidRPr="00046C35">
              <w:rPr>
                <w:color w:val="auto"/>
              </w:rPr>
              <w:br/>
              <w:t>Petersburg, WV 26847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Nelly Ashby</w:t>
            </w:r>
          </w:p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304-257-2402</w:t>
            </w:r>
          </w:p>
        </w:tc>
        <w:tc>
          <w:tcPr>
            <w:tcW w:w="2520" w:type="dxa"/>
          </w:tcPr>
          <w:p w:rsidR="00014E49" w:rsidRPr="00046C35" w:rsidRDefault="00014E49" w:rsidP="00F367D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Arial" w:eastAsia="Times New Roman" w:hAnsi="Arial" w:cs="Arial"/>
                <w:b w:val="0"/>
                <w:bCs w:val="0"/>
                <w:color w:val="auto"/>
                <w:szCs w:val="20"/>
              </w:rPr>
            </w:pPr>
            <w:proofErr w:type="spellStart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Mountainview</w:t>
            </w:r>
            <w:proofErr w:type="spellEnd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 Veterinary Services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309 Virginia Ave #2, 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Petersburg, WV 26847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Dr. Erica H</w:t>
            </w:r>
          </w:p>
          <w:p w:rsidR="00014E49" w:rsidRPr="00046C35" w:rsidRDefault="00014E49" w:rsidP="00EF2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304 257-5711</w:t>
            </w:r>
          </w:p>
        </w:tc>
        <w:tc>
          <w:tcPr>
            <w:tcW w:w="2520" w:type="dxa"/>
          </w:tcPr>
          <w:p w:rsidR="00014E49" w:rsidRPr="00046C35" w:rsidRDefault="00014E49" w:rsidP="000102A7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F2870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Nathan Walters, Attorney of Law</w:t>
            </w:r>
          </w:p>
        </w:tc>
        <w:tc>
          <w:tcPr>
            <w:tcW w:w="252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P.O. Box 119, Elm St.</w:t>
            </w:r>
            <w:r w:rsidRPr="00046C35">
              <w:rPr>
                <w:color w:val="auto"/>
              </w:rPr>
              <w:br/>
              <w:t>Moorefield, WV</w:t>
            </w:r>
          </w:p>
        </w:tc>
        <w:tc>
          <w:tcPr>
            <w:tcW w:w="2970" w:type="dxa"/>
          </w:tcPr>
          <w:p w:rsidR="00014E49" w:rsidRPr="00046C35" w:rsidRDefault="00014E49" w:rsidP="00EF2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Nathan Walters</w:t>
            </w:r>
            <w:r w:rsidRPr="00046C35">
              <w:rPr>
                <w:color w:val="auto"/>
              </w:rPr>
              <w:br/>
              <w:t>304-530-6618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Photos by Melissa Kay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PO Box 220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Petersburg, WV 26847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Melissa Kay Mallow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304-257-5189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Pilgrim's Pride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129 Potomac Avenue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Tracy Sherman</w:t>
            </w: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304-538-7811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proofErr w:type="spellStart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Rinard's</w:t>
            </w:r>
            <w:proofErr w:type="spellEnd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 Farms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046C35">
              <w:rPr>
                <w:color w:val="auto"/>
              </w:rPr>
              <w:t>29537 SR 55</w:t>
            </w:r>
            <w:r w:rsidRPr="00046C35">
              <w:rPr>
                <w:color w:val="auto"/>
              </w:rPr>
              <w:br/>
            </w: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26851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046C35">
              <w:rPr>
                <w:rFonts w:ascii="Calibri" w:eastAsia="Times New Roman" w:hAnsi="Calibri" w:cs="Times New Roman"/>
                <w:color w:val="auto"/>
              </w:rPr>
              <w:t xml:space="preserve">Tommy </w:t>
            </w:r>
            <w:proofErr w:type="spellStart"/>
            <w:r w:rsidRPr="00046C35">
              <w:rPr>
                <w:rFonts w:ascii="Calibri" w:eastAsia="Times New Roman" w:hAnsi="Calibri" w:cs="Times New Roman"/>
                <w:color w:val="auto"/>
              </w:rPr>
              <w:t>Rinard</w:t>
            </w:r>
            <w:proofErr w:type="spellEnd"/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046C35">
              <w:rPr>
                <w:rFonts w:ascii="Calibri" w:eastAsia="Times New Roman" w:hAnsi="Calibri" w:cs="Times New Roman"/>
                <w:color w:val="auto"/>
              </w:rPr>
              <w:t>304-874-3296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Riverside Auto Parts and Service Inc. 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7964 Carpers Pike</w:t>
            </w: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Yellow Springs, WV26865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Dean </w:t>
            </w:r>
            <w:proofErr w:type="spellStart"/>
            <w:r w:rsidRPr="00046C35">
              <w:rPr>
                <w:color w:val="auto"/>
              </w:rPr>
              <w:t>Seldon</w:t>
            </w:r>
            <w:proofErr w:type="spellEnd"/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304 856-3037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Sager Poultry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293 D.J. Sager Road, </w:t>
            </w:r>
          </w:p>
          <w:p w:rsidR="00014E49" w:rsidRPr="00046C35" w:rsidRDefault="00014E49" w:rsidP="00E60F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26851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Julie Sager</w:t>
            </w:r>
          </w:p>
          <w:p w:rsidR="00014E49" w:rsidRPr="00046C35" w:rsidRDefault="00014E49" w:rsidP="00E60FA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304-490-9133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Sheetz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701 North Main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James </w:t>
            </w:r>
            <w:proofErr w:type="spellStart"/>
            <w:r w:rsidRPr="00046C35">
              <w:rPr>
                <w:color w:val="auto"/>
              </w:rPr>
              <w:t>Friel</w:t>
            </w:r>
            <w:proofErr w:type="spellEnd"/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304-538-3000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Shenandoah University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113 W German Street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Winchester, WV 22601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Gilda Gilbert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540-533-1868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Shop N Save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745 North Main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Tom/Herb Hawse</w:t>
            </w:r>
            <w:r w:rsidRPr="00046C35">
              <w:rPr>
                <w:color w:val="auto"/>
              </w:rPr>
              <w:br/>
              <w:t>304-5386396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South Branch Animal Hospital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5201 US 220 South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Leslie </w:t>
            </w:r>
            <w:proofErr w:type="spellStart"/>
            <w:r w:rsidRPr="00046C35">
              <w:rPr>
                <w:color w:val="auto"/>
              </w:rPr>
              <w:t>Kessel</w:t>
            </w:r>
            <w:proofErr w:type="spellEnd"/>
            <w:r w:rsidRPr="00046C35">
              <w:rPr>
                <w:color w:val="auto"/>
              </w:rPr>
              <w:br/>
              <w:t>304-530-7224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South Branch Cinema 6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100 Hyde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Kelly Williams</w:t>
            </w: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304-538-2033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lastRenderedPageBreak/>
              <w:t>South Branch Inn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1500 US 220 North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Kelly Williams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304-538-2033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Southern States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567 N. Main Street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304 530-2308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The Hair Barn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104 </w:t>
            </w:r>
            <w:proofErr w:type="spellStart"/>
            <w:r w:rsidRPr="00046C35">
              <w:rPr>
                <w:color w:val="auto"/>
              </w:rPr>
              <w:t>Arkansaw</w:t>
            </w:r>
            <w:proofErr w:type="spellEnd"/>
            <w:r w:rsidRPr="00046C35">
              <w:rPr>
                <w:color w:val="auto"/>
              </w:rPr>
              <w:t xml:space="preserve"> Road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Baker, WV 26801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Tina Bradfield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304-897-5202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The Studio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741 N. Main St. Suite B</w:t>
            </w:r>
            <w:r w:rsidRPr="00046C35">
              <w:rPr>
                <w:color w:val="auto"/>
              </w:rPr>
              <w:br/>
              <w:t>Moorefield, WV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Amanda Hearn</w:t>
            </w: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304-530-4499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Arial" w:hAnsi="Arial" w:cs="Arial"/>
                <w:b w:val="0"/>
                <w:bCs w:val="0"/>
                <w:color w:val="auto"/>
                <w:szCs w:val="20"/>
                <w:shd w:val="clear" w:color="auto" w:fill="FFFFFF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Thorne and </w:t>
            </w:r>
            <w:proofErr w:type="spellStart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Keplinger</w:t>
            </w:r>
            <w:proofErr w:type="spellEnd"/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 DDS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201 Spring Avenue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Tim Thorne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304 530-2775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046C35">
              <w:rPr>
                <w:rFonts w:ascii="Calibri" w:eastAsia="Times New Roman" w:hAnsi="Calibri" w:cs="Times New Roman"/>
                <w:color w:val="auto"/>
              </w:rPr>
              <w:t xml:space="preserve">Dental </w:t>
            </w:r>
            <w:proofErr w:type="spellStart"/>
            <w:r w:rsidRPr="00046C35">
              <w:rPr>
                <w:rFonts w:ascii="Calibri" w:eastAsia="Times New Roman" w:hAnsi="Calibri" w:cs="Times New Roman"/>
                <w:color w:val="auto"/>
              </w:rPr>
              <w:t>Hygenist</w:t>
            </w:r>
            <w:proofErr w:type="spellEnd"/>
            <w:r w:rsidRPr="00046C35">
              <w:rPr>
                <w:rFonts w:ascii="Calibri" w:eastAsia="Times New Roman" w:hAnsi="Calibri" w:cs="Times New Roman"/>
                <w:color w:val="auto"/>
              </w:rPr>
              <w:t xml:space="preserve"> -Tonya Monday -Thursday</w:t>
            </w: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Tim's Garage and Body Shop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27254 SR 55, PO Box 60</w:t>
            </w:r>
            <w:r w:rsidRPr="00046C35">
              <w:rPr>
                <w:color w:val="auto"/>
              </w:rPr>
              <w:br/>
            </w: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26851</w:t>
            </w:r>
          </w:p>
        </w:tc>
        <w:tc>
          <w:tcPr>
            <w:tcW w:w="2970" w:type="dxa"/>
          </w:tcPr>
          <w:p w:rsidR="00014E49" w:rsidRPr="00046C35" w:rsidRDefault="00014E49" w:rsidP="0015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Tim Combs</w:t>
            </w:r>
            <w:r w:rsidRPr="00046C35">
              <w:rPr>
                <w:color w:val="auto"/>
              </w:rPr>
              <w:br/>
              <w:t>304-874-3084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7415C2">
            <w:pPr>
              <w:rPr>
                <w:i/>
                <w:iCs/>
                <w:color w:val="auto"/>
              </w:rPr>
            </w:pPr>
            <w:r w:rsidRPr="00046C35">
              <w:rPr>
                <w:color w:val="auto"/>
              </w:rPr>
              <w:t xml:space="preserve">Triple T </w:t>
            </w:r>
          </w:p>
          <w:p w:rsidR="00014E49" w:rsidRPr="00046C35" w:rsidRDefault="00014E49" w:rsidP="007415C2">
            <w:pPr>
              <w:rPr>
                <w:i/>
                <w:iCs/>
                <w:color w:val="auto"/>
              </w:rPr>
            </w:pPr>
          </w:p>
        </w:tc>
        <w:tc>
          <w:tcPr>
            <w:tcW w:w="2520" w:type="dxa"/>
          </w:tcPr>
          <w:p w:rsidR="00014E49" w:rsidRPr="00046C35" w:rsidRDefault="00014E49" w:rsidP="00741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13457 WV 55</w:t>
            </w:r>
          </w:p>
          <w:p w:rsidR="00014E49" w:rsidRPr="00046C35" w:rsidRDefault="00014E49" w:rsidP="00741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Baker, WV 26801</w:t>
            </w:r>
          </w:p>
        </w:tc>
        <w:tc>
          <w:tcPr>
            <w:tcW w:w="2970" w:type="dxa"/>
          </w:tcPr>
          <w:p w:rsidR="00014E49" w:rsidRPr="00046C35" w:rsidRDefault="00014E49" w:rsidP="00741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Thomas Reynolds</w:t>
            </w:r>
          </w:p>
          <w:p w:rsidR="00014E49" w:rsidRPr="00046C35" w:rsidRDefault="00014E49" w:rsidP="00741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304-897-6323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Valley View Golf Course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Route 220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Dick </w:t>
            </w:r>
            <w:proofErr w:type="spellStart"/>
            <w:r w:rsidRPr="00046C35">
              <w:rPr>
                <w:color w:val="auto"/>
              </w:rPr>
              <w:t>Riggleman</w:t>
            </w:r>
            <w:proofErr w:type="spellEnd"/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304-538-6564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Victor Carr Poultry Farm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4974 Rig Road</w:t>
            </w:r>
            <w:r w:rsidRPr="00046C35">
              <w:rPr>
                <w:color w:val="auto"/>
              </w:rPr>
              <w:br/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Victor Carr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WELD Radio Station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126 </w:t>
            </w:r>
            <w:proofErr w:type="spellStart"/>
            <w:r w:rsidRPr="00046C35">
              <w:rPr>
                <w:color w:val="auto"/>
              </w:rPr>
              <w:t>Kessel</w:t>
            </w:r>
            <w:proofErr w:type="spellEnd"/>
            <w:r w:rsidRPr="00046C35">
              <w:rPr>
                <w:color w:val="auto"/>
              </w:rPr>
              <w:t xml:space="preserve"> Rd </w:t>
            </w: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Fisher, WV 26818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Steve Davis</w:t>
            </w: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304-538-6062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WELD Radio Station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126 </w:t>
            </w:r>
            <w:proofErr w:type="spellStart"/>
            <w:r w:rsidRPr="00046C35">
              <w:rPr>
                <w:color w:val="auto"/>
              </w:rPr>
              <w:t>Kessel</w:t>
            </w:r>
            <w:proofErr w:type="spellEnd"/>
            <w:r w:rsidRPr="00046C35">
              <w:rPr>
                <w:color w:val="auto"/>
              </w:rPr>
              <w:t xml:space="preserve"> Rd 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Fisher, WV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304-538-6062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b w:val="0"/>
                <w:color w:val="auto"/>
                <w:szCs w:val="20"/>
              </w:rPr>
            </w:pPr>
            <w:proofErr w:type="spellStart"/>
            <w:r w:rsidRPr="00046C35">
              <w:rPr>
                <w:color w:val="auto"/>
                <w:szCs w:val="20"/>
              </w:rPr>
              <w:t>Whetzel</w:t>
            </w:r>
            <w:proofErr w:type="spellEnd"/>
            <w:r w:rsidRPr="00046C35">
              <w:rPr>
                <w:color w:val="auto"/>
                <w:szCs w:val="20"/>
              </w:rPr>
              <w:t xml:space="preserve"> Surveying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514 Dove Hollow Road</w:t>
            </w: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Baker, WV 26801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Tony </w:t>
            </w:r>
            <w:proofErr w:type="spellStart"/>
            <w:r w:rsidRPr="00046C35">
              <w:rPr>
                <w:color w:val="auto"/>
              </w:rPr>
              <w:t>Whetzel</w:t>
            </w:r>
            <w:proofErr w:type="spellEnd"/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304-897-5465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Winchester Medical Center – Valley Health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PO Box 3340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Winchester, WV22604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 xml:space="preserve">Lisa </w:t>
            </w:r>
            <w:proofErr w:type="spellStart"/>
            <w:r w:rsidRPr="00046C35">
              <w:rPr>
                <w:color w:val="auto"/>
              </w:rPr>
              <w:t>Zerull</w:t>
            </w:r>
            <w:proofErr w:type="spellEnd"/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540-536-8000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lzerull@valleyhealthlink.com</w:t>
            </w: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7415C2">
            <w:pPr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046C35">
              <w:rPr>
                <w:rFonts w:ascii="Calibri" w:eastAsia="Times New Roman" w:hAnsi="Calibri" w:cs="Times New Roman"/>
                <w:color w:val="auto"/>
                <w:szCs w:val="20"/>
              </w:rPr>
              <w:t>Wolfe’s Garage, LLC</w:t>
            </w:r>
          </w:p>
        </w:tc>
        <w:tc>
          <w:tcPr>
            <w:tcW w:w="2520" w:type="dxa"/>
          </w:tcPr>
          <w:p w:rsidR="00014E49" w:rsidRPr="00046C35" w:rsidRDefault="00014E49" w:rsidP="00741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046C35">
              <w:rPr>
                <w:rFonts w:ascii="Calibri" w:eastAsia="Times New Roman" w:hAnsi="Calibri" w:cs="Times New Roman"/>
                <w:color w:val="auto"/>
              </w:rPr>
              <w:t>1479 US Highway 220 South, Moorefield, WV 26836</w:t>
            </w:r>
          </w:p>
        </w:tc>
        <w:tc>
          <w:tcPr>
            <w:tcW w:w="2970" w:type="dxa"/>
          </w:tcPr>
          <w:p w:rsidR="00014E49" w:rsidRPr="00046C35" w:rsidRDefault="00014E49" w:rsidP="00741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046C35">
              <w:rPr>
                <w:rFonts w:ascii="Calibri" w:eastAsia="Times New Roman" w:hAnsi="Calibri" w:cs="Times New Roman"/>
                <w:color w:val="auto"/>
              </w:rPr>
              <w:t>Martha Wolfe</w:t>
            </w:r>
          </w:p>
          <w:p w:rsidR="00014E49" w:rsidRPr="00046C35" w:rsidRDefault="00014E49" w:rsidP="00741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046C35">
              <w:rPr>
                <w:rFonts w:ascii="Calibri" w:eastAsia="Times New Roman" w:hAnsi="Calibri" w:cs="Times New Roman"/>
                <w:color w:val="auto"/>
              </w:rPr>
              <w:t>304-530-6994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>WV Dept. of Highways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2104 SR 55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Moorefield, WV 26836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Bill Robinette</w:t>
            </w:r>
          </w:p>
          <w:p w:rsidR="00014E49" w:rsidRPr="00046C35" w:rsidRDefault="00014E49" w:rsidP="00E6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304-434-2525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014E49" w:rsidRPr="00046C35" w:rsidRDefault="00014E49" w:rsidP="00154BFF">
            <w:pPr>
              <w:ind w:right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14E49" w:rsidRPr="00046C35" w:rsidTr="00046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014E49" w:rsidRPr="00046C35" w:rsidRDefault="00014E49" w:rsidP="00E60FA1">
            <w:pPr>
              <w:rPr>
                <w:b w:val="0"/>
                <w:color w:val="auto"/>
                <w:szCs w:val="20"/>
              </w:rPr>
            </w:pPr>
            <w:r w:rsidRPr="00046C35">
              <w:rPr>
                <w:color w:val="auto"/>
                <w:szCs w:val="20"/>
              </w:rPr>
              <w:t xml:space="preserve">WVU </w:t>
            </w:r>
            <w:proofErr w:type="spellStart"/>
            <w:r w:rsidRPr="00046C35">
              <w:rPr>
                <w:color w:val="auto"/>
                <w:szCs w:val="20"/>
              </w:rPr>
              <w:t>Reyman</w:t>
            </w:r>
            <w:proofErr w:type="spellEnd"/>
            <w:r w:rsidRPr="00046C35">
              <w:rPr>
                <w:color w:val="auto"/>
                <w:szCs w:val="20"/>
              </w:rPr>
              <w:t xml:space="preserve"> Memorial Farm</w:t>
            </w:r>
          </w:p>
        </w:tc>
        <w:tc>
          <w:tcPr>
            <w:tcW w:w="252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1695 State Road 259</w:t>
            </w: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46C35">
              <w:rPr>
                <w:color w:val="auto"/>
              </w:rPr>
              <w:t>Wardensville</w:t>
            </w:r>
            <w:proofErr w:type="spellEnd"/>
            <w:r w:rsidRPr="00046C35">
              <w:rPr>
                <w:color w:val="auto"/>
              </w:rPr>
              <w:t>, WV 26851</w:t>
            </w:r>
          </w:p>
        </w:tc>
        <w:tc>
          <w:tcPr>
            <w:tcW w:w="2970" w:type="dxa"/>
          </w:tcPr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Jerry Yates</w:t>
            </w:r>
          </w:p>
          <w:p w:rsidR="00014E49" w:rsidRPr="00046C35" w:rsidRDefault="00014E49" w:rsidP="00E6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6C35">
              <w:rPr>
                <w:color w:val="auto"/>
              </w:rPr>
              <w:t>304-874-3561</w:t>
            </w:r>
          </w:p>
        </w:tc>
        <w:tc>
          <w:tcPr>
            <w:tcW w:w="2520" w:type="dxa"/>
          </w:tcPr>
          <w:p w:rsidR="00014E49" w:rsidRPr="00046C35" w:rsidRDefault="00014E49" w:rsidP="00154BFF">
            <w:pPr>
              <w:ind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2A6E23" w:rsidRPr="00014E49" w:rsidRDefault="002A6E23" w:rsidP="000102A7">
      <w:pPr>
        <w:spacing w:after="0"/>
        <w:rPr>
          <w:sz w:val="18"/>
        </w:rPr>
      </w:pPr>
    </w:p>
    <w:sectPr w:rsidR="002A6E23" w:rsidRPr="00014E49" w:rsidSect="00154BFF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E5" w:rsidRDefault="00F237E5" w:rsidP="000102A7">
      <w:pPr>
        <w:spacing w:after="0" w:line="240" w:lineRule="auto"/>
      </w:pPr>
      <w:r>
        <w:separator/>
      </w:r>
    </w:p>
  </w:endnote>
  <w:endnote w:type="continuationSeparator" w:id="0">
    <w:p w:rsidR="00F237E5" w:rsidRDefault="00F237E5" w:rsidP="0001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E5" w:rsidRDefault="00F237E5" w:rsidP="000102A7">
      <w:pPr>
        <w:spacing w:after="0" w:line="240" w:lineRule="auto"/>
      </w:pPr>
      <w:r>
        <w:separator/>
      </w:r>
    </w:p>
  </w:footnote>
  <w:footnote w:type="continuationSeparator" w:id="0">
    <w:p w:rsidR="00F237E5" w:rsidRDefault="00F237E5" w:rsidP="0001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A7" w:rsidRPr="000102A7" w:rsidRDefault="000102A7" w:rsidP="000102A7">
    <w:pPr>
      <w:spacing w:line="264" w:lineRule="auto"/>
      <w:jc w:val="center"/>
      <w:rPr>
        <w:b/>
        <w:color w:val="000000" w:themeColor="text1"/>
      </w:rPr>
    </w:pPr>
    <w:r w:rsidRPr="000102A7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0153B" wp14:editId="06BB30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E0AD1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000000" w:themeColor="text1"/>
          <w:sz w:val="20"/>
          <w:szCs w:val="20"/>
        </w:rPr>
        <w:alias w:val="Title"/>
        <w:id w:val="15524250"/>
        <w:placeholder>
          <w:docPart w:val="563892C3C11E41E5855480E5BE3FC3C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102A7">
          <w:rPr>
            <w:b/>
            <w:color w:val="000000" w:themeColor="text1"/>
            <w:sz w:val="20"/>
            <w:szCs w:val="20"/>
          </w:rPr>
          <w:t>Approved Sites for Job Shadowing</w:t>
        </w:r>
      </w:sdtContent>
    </w:sdt>
  </w:p>
  <w:p w:rsidR="000102A7" w:rsidRDefault="00010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DbJiZSRrxqp1MzQwGghqcPodHXXyG8snNqbJwHV1aqd52b9kZmoCM9zS4iG+Mhjki0qc+7G/7WmpMiNqKCj9w==" w:salt="RJWrcwbkDTPYOPVTaBTS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A5"/>
    <w:rsid w:val="000102A7"/>
    <w:rsid w:val="00014E49"/>
    <w:rsid w:val="00046C35"/>
    <w:rsid w:val="000B48C7"/>
    <w:rsid w:val="000B4BDE"/>
    <w:rsid w:val="00126D19"/>
    <w:rsid w:val="0013412B"/>
    <w:rsid w:val="00154BFF"/>
    <w:rsid w:val="002A6E23"/>
    <w:rsid w:val="002B53B4"/>
    <w:rsid w:val="002D4CB0"/>
    <w:rsid w:val="00396704"/>
    <w:rsid w:val="003B579E"/>
    <w:rsid w:val="00425701"/>
    <w:rsid w:val="004469D4"/>
    <w:rsid w:val="00454BA5"/>
    <w:rsid w:val="004A07D2"/>
    <w:rsid w:val="005B6450"/>
    <w:rsid w:val="005B74DF"/>
    <w:rsid w:val="005C215A"/>
    <w:rsid w:val="005C78F9"/>
    <w:rsid w:val="005F356A"/>
    <w:rsid w:val="00604EC7"/>
    <w:rsid w:val="0063189C"/>
    <w:rsid w:val="006712BE"/>
    <w:rsid w:val="006F25AE"/>
    <w:rsid w:val="007415C2"/>
    <w:rsid w:val="007822A5"/>
    <w:rsid w:val="007C2990"/>
    <w:rsid w:val="007E311D"/>
    <w:rsid w:val="008132E2"/>
    <w:rsid w:val="00830EAC"/>
    <w:rsid w:val="0084004F"/>
    <w:rsid w:val="009238D2"/>
    <w:rsid w:val="009A2190"/>
    <w:rsid w:val="00A06D38"/>
    <w:rsid w:val="00A07733"/>
    <w:rsid w:val="00A75563"/>
    <w:rsid w:val="00A8771C"/>
    <w:rsid w:val="00AE24CB"/>
    <w:rsid w:val="00AE7676"/>
    <w:rsid w:val="00B53030"/>
    <w:rsid w:val="00B54CA8"/>
    <w:rsid w:val="00B6593E"/>
    <w:rsid w:val="00BF6F2E"/>
    <w:rsid w:val="00C40261"/>
    <w:rsid w:val="00C77942"/>
    <w:rsid w:val="00D13047"/>
    <w:rsid w:val="00D50555"/>
    <w:rsid w:val="00D65B3F"/>
    <w:rsid w:val="00E072CB"/>
    <w:rsid w:val="00E55F2B"/>
    <w:rsid w:val="00E60FA1"/>
    <w:rsid w:val="00EF2870"/>
    <w:rsid w:val="00F0237D"/>
    <w:rsid w:val="00F237E5"/>
    <w:rsid w:val="00F367D6"/>
    <w:rsid w:val="00F95807"/>
    <w:rsid w:val="00FD5057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9A322-4474-49BD-87A8-457448F4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7822A5"/>
  </w:style>
  <w:style w:type="character" w:customStyle="1" w:styleId="apple-converted-space">
    <w:name w:val="apple-converted-space"/>
    <w:basedOn w:val="DefaultParagraphFont"/>
    <w:rsid w:val="007822A5"/>
  </w:style>
  <w:style w:type="character" w:customStyle="1" w:styleId="xbe">
    <w:name w:val="_xbe"/>
    <w:basedOn w:val="DefaultParagraphFont"/>
    <w:rsid w:val="007822A5"/>
  </w:style>
  <w:style w:type="character" w:customStyle="1" w:styleId="qug">
    <w:name w:val="_qug"/>
    <w:basedOn w:val="DefaultParagraphFont"/>
    <w:rsid w:val="007822A5"/>
  </w:style>
  <w:style w:type="character" w:styleId="Hyperlink">
    <w:name w:val="Hyperlink"/>
    <w:basedOn w:val="DefaultParagraphFont"/>
    <w:uiPriority w:val="99"/>
    <w:unhideWhenUsed/>
    <w:rsid w:val="007822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0B4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4">
    <w:name w:val="List Table 1 Light Accent 4"/>
    <w:basedOn w:val="TableNormal"/>
    <w:uiPriority w:val="46"/>
    <w:rsid w:val="000B4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6">
    <w:name w:val="List Table 1 Light Accent 6"/>
    <w:basedOn w:val="TableNormal"/>
    <w:uiPriority w:val="46"/>
    <w:rsid w:val="007415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F367D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A7"/>
  </w:style>
  <w:style w:type="paragraph" w:styleId="Footer">
    <w:name w:val="footer"/>
    <w:basedOn w:val="Normal"/>
    <w:link w:val="FooterChar"/>
    <w:uiPriority w:val="99"/>
    <w:unhideWhenUsed/>
    <w:rsid w:val="0001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A7"/>
  </w:style>
  <w:style w:type="table" w:styleId="GridTable6Colorful-Accent6">
    <w:name w:val="Grid Table 6 Colorful Accent 6"/>
    <w:basedOn w:val="TableNormal"/>
    <w:uiPriority w:val="51"/>
    <w:rsid w:val="00046C3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87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4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8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4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8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84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42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3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53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43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3892C3C11E41E5855480E5BE3F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3D44-0891-4915-97FF-85D63825F21F}"/>
      </w:docPartPr>
      <w:docPartBody>
        <w:p w:rsidR="00F122A5" w:rsidRDefault="00647826" w:rsidP="00647826">
          <w:pPr>
            <w:pStyle w:val="563892C3C11E41E5855480E5BE3FC3C9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6"/>
    <w:rsid w:val="00462608"/>
    <w:rsid w:val="00647826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892C3C11E41E5855480E5BE3FC3C9">
    <w:name w:val="563892C3C11E41E5855480E5BE3FC3C9"/>
    <w:rsid w:val="00647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Sites for Job Shadowing</vt:lpstr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Sites for Job Shadowing</dc:title>
  <dc:subject/>
  <dc:creator>Setup</dc:creator>
  <cp:keywords/>
  <dc:description/>
  <cp:lastModifiedBy>Setup</cp:lastModifiedBy>
  <cp:revision>3</cp:revision>
  <cp:lastPrinted>2016-05-13T17:26:00Z</cp:lastPrinted>
  <dcterms:created xsi:type="dcterms:W3CDTF">2016-06-07T18:51:00Z</dcterms:created>
  <dcterms:modified xsi:type="dcterms:W3CDTF">2016-06-07T18:51:00Z</dcterms:modified>
</cp:coreProperties>
</file>